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45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28605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469" w:afterLines="1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杨陵区2025年大学生假期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见习单位分配表</w:t>
      </w:r>
    </w:p>
    <w:tbl>
      <w:tblPr>
        <w:tblStyle w:val="7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3191"/>
        <w:gridCol w:w="2700"/>
        <w:gridCol w:w="1710"/>
      </w:tblGrid>
      <w:tr w14:paraId="721629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-64" w:rightChars="-29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综合实践岗</w:t>
            </w:r>
          </w:p>
        </w:tc>
      </w:tr>
      <w:tr w14:paraId="6B39E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见习单位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见习人数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-64" w:rightChars="-29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备注</w:t>
            </w:r>
          </w:p>
        </w:tc>
      </w:tr>
      <w:tr w14:paraId="0290F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4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区委区政府办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3BE0EB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检察院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9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7EBB9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1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总工会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2BF7D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委宣传部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740FF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法院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04FA7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大寨街道办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4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0E437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发改局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7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41389B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委统战部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65D2D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C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民政局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64D2A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10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财政局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24345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揉谷镇政府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21DCC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eastAsia="zh-CN" w:bidi="zh-CN"/>
              </w:rPr>
              <w:t>志愿服务岗</w:t>
            </w:r>
          </w:p>
        </w:tc>
      </w:tr>
      <w:tr w14:paraId="3332B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序号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见习单位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见习人数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zh-CN" w:eastAsia="zh-CN" w:bidi="zh-CN"/>
              </w:rPr>
              <w:t>备注</w:t>
            </w:r>
          </w:p>
        </w:tc>
      </w:tr>
      <w:tr w14:paraId="3AA700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6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应急管理局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 w14:paraId="1F3027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区民政局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 w14:paraId="753D48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市场监管局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eastAsia="zh-CN" w:bidi="zh-CN"/>
              </w:rPr>
            </w:pPr>
          </w:p>
        </w:tc>
      </w:tr>
      <w:tr w14:paraId="0D28C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医保局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08C9C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区文旅局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0D070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5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妇联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2ED93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供销合作社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22E68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区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档案馆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6D29C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李台街道阳光社区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725F6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0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2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李台街道邰北社区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571D0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李台街道邰东社区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5A56C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李台街道永安社区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518C2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李台街道西苑社区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69458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E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李台街道邰西社区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4AD36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B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李台街道化建社区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B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5E05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16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大寨街道康乐西路社区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0B180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17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大寨街道卜村社区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8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76CBB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18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五泉镇汤家村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311DF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19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杨陵街道公园路社区</w:t>
            </w:r>
          </w:p>
        </w:tc>
        <w:tc>
          <w:tcPr>
            <w:tcW w:w="1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0C719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 w:bidi="zh-CN"/>
              </w:rPr>
              <w:t>总计：56人</w:t>
            </w:r>
          </w:p>
        </w:tc>
      </w:tr>
    </w:tbl>
    <w:p w14:paraId="432815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4F8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DC16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DC16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WIzOGYwYTA2ZWNkNjEzZWQ3NWNkODcyZWNmNDUifQ=="/>
  </w:docVars>
  <w:rsids>
    <w:rsidRoot w:val="00000000"/>
    <w:rsid w:val="02E91BE1"/>
    <w:rsid w:val="04395307"/>
    <w:rsid w:val="0C77119F"/>
    <w:rsid w:val="0FB5484B"/>
    <w:rsid w:val="124D3056"/>
    <w:rsid w:val="1B6A0DCB"/>
    <w:rsid w:val="1B933165"/>
    <w:rsid w:val="1BF815B7"/>
    <w:rsid w:val="1CC0063D"/>
    <w:rsid w:val="1D984F51"/>
    <w:rsid w:val="200E7F99"/>
    <w:rsid w:val="23550E74"/>
    <w:rsid w:val="25EC4ABD"/>
    <w:rsid w:val="27026FC2"/>
    <w:rsid w:val="27226ED5"/>
    <w:rsid w:val="290A419D"/>
    <w:rsid w:val="29E475B5"/>
    <w:rsid w:val="2C5A0AAE"/>
    <w:rsid w:val="2CB01D04"/>
    <w:rsid w:val="2EA97CAE"/>
    <w:rsid w:val="346058A8"/>
    <w:rsid w:val="40450345"/>
    <w:rsid w:val="40A77BEF"/>
    <w:rsid w:val="45AE125A"/>
    <w:rsid w:val="46EA4A61"/>
    <w:rsid w:val="4ADC43A0"/>
    <w:rsid w:val="4D964F72"/>
    <w:rsid w:val="4E250A92"/>
    <w:rsid w:val="4EB75CEB"/>
    <w:rsid w:val="4EC55FD2"/>
    <w:rsid w:val="4F075432"/>
    <w:rsid w:val="50797D45"/>
    <w:rsid w:val="51273ADE"/>
    <w:rsid w:val="51F912ED"/>
    <w:rsid w:val="52785FA2"/>
    <w:rsid w:val="5C335961"/>
    <w:rsid w:val="5C7D7B76"/>
    <w:rsid w:val="62223295"/>
    <w:rsid w:val="6508056F"/>
    <w:rsid w:val="652460EC"/>
    <w:rsid w:val="66F46112"/>
    <w:rsid w:val="68F420D2"/>
    <w:rsid w:val="69F56657"/>
    <w:rsid w:val="6AC36259"/>
    <w:rsid w:val="6B6A4ED7"/>
    <w:rsid w:val="6EAA201D"/>
    <w:rsid w:val="70C37718"/>
    <w:rsid w:val="73AB5B28"/>
    <w:rsid w:val="782C3E45"/>
    <w:rsid w:val="79A260E7"/>
    <w:rsid w:val="7BB902E7"/>
    <w:rsid w:val="7CF063D1"/>
    <w:rsid w:val="7D4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</w:style>
  <w:style w:type="paragraph" w:styleId="3">
    <w:name w:val="Body Text 3"/>
    <w:basedOn w:val="1"/>
    <w:next w:val="4"/>
    <w:autoRedefine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1524</Words>
  <Characters>1663</Characters>
  <Lines>0</Lines>
  <Paragraphs>0</Paragraphs>
  <TotalTime>16</TotalTime>
  <ScaleCrop>false</ScaleCrop>
  <LinksUpToDate>false</LinksUpToDate>
  <CharactersWithSpaces>1765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2023-06-14T09:40:00Z</dcterms:created>
  <dc:creator>Administrator</dc:creator>
  <cp:lastModifiedBy>刘伟莉</cp:lastModifiedBy>
  <cp:lastPrinted>2025-06-26T03:40:00Z</cp:lastPrinted>
  <dcterms:modified xsi:type="dcterms:W3CDTF">2025-06-27T00:52:05Z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60F33BCB90504D34B3EB09CF8877659A_13</vt:lpwstr>
  </property>
  <property fmtid="{D5CDD505-2E9C-101B-9397-08002B2CF9AE}" pid="4" name="KSOTemplateDocerSaveRecord">
    <vt:lpwstr>eyJoZGlkIjoiZTZkNmI5NThjNDlkYjRkMDBiNTRmMmY0OTQzY2YxZDMiLCJ1c2VySWQiOiIyOTQ4ODExMTQifQ==</vt:lpwstr>
  </property>
</Properties>
</file>